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F9" w:rsidRDefault="005F79F9">
      <w:pPr>
        <w:jc w:val="center"/>
        <w:rPr>
          <w:rFonts w:eastAsia="方正姚体" w:hint="eastAsia"/>
          <w:b/>
          <w:bCs/>
          <w:spacing w:val="30"/>
          <w:sz w:val="24"/>
        </w:rPr>
      </w:pPr>
      <w:bookmarkStart w:id="0" w:name="_GoBack"/>
      <w:bookmarkEnd w:id="0"/>
      <w:r>
        <w:rPr>
          <w:rFonts w:eastAsia="黑体" w:hint="eastAsia"/>
          <w:b/>
          <w:bCs/>
          <w:spacing w:val="30"/>
          <w:sz w:val="32"/>
        </w:rPr>
        <w:t>上海市学位论文“双盲”检查简况表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7"/>
        <w:gridCol w:w="717"/>
        <w:gridCol w:w="1140"/>
        <w:gridCol w:w="294"/>
        <w:gridCol w:w="732"/>
        <w:gridCol w:w="1800"/>
        <w:gridCol w:w="1121"/>
        <w:gridCol w:w="859"/>
        <w:gridCol w:w="558"/>
        <w:gridCol w:w="522"/>
        <w:gridCol w:w="540"/>
        <w:gridCol w:w="540"/>
        <w:gridCol w:w="540"/>
        <w:gridCol w:w="540"/>
      </w:tblGrid>
      <w:tr w:rsidR="009B7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D64" w:rsidRDefault="009B7D64">
            <w:pPr>
              <w:jc w:val="center"/>
              <w:rPr>
                <w:rFonts w:ascii="楷体_GB2312" w:eastAsia="楷体_GB2312" w:hint="eastAsia"/>
                <w:sz w:val="15"/>
              </w:rPr>
            </w:pPr>
            <w:r>
              <w:rPr>
                <w:rFonts w:ascii="楷体_GB2312" w:eastAsia="楷体_GB2312" w:hint="eastAsia"/>
              </w:rPr>
              <w:t>论文编号</w:t>
            </w:r>
            <w:r>
              <w:rPr>
                <w:rFonts w:ascii="楷体_GB2312" w:eastAsia="楷体_GB2312" w:hint="eastAsia"/>
                <w:sz w:val="15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single" w:sz="12" w:space="0" w:color="auto"/>
            </w:tcBorders>
            <w:vAlign w:val="center"/>
          </w:tcPr>
          <w:p w:rsidR="009B7D64" w:rsidRDefault="009B7D6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:rsidR="009B7D64" w:rsidRDefault="009B7D6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专业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9B7D64" w:rsidRDefault="009B7D64">
            <w:pPr>
              <w:rPr>
                <w:rFonts w:ascii="楷体_GB2312" w:eastAsia="楷体_GB2312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9B7D64" w:rsidRDefault="009B7D6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攻读学位(打</w:t>
            </w:r>
            <w:r>
              <w:rPr>
                <w:rFonts w:ascii="楷体_GB2312" w:eastAsia="楷体_GB2312" w:hint="eastAsia"/>
              </w:rPr>
              <w:sym w:font="Marlett" w:char="F061"/>
            </w:r>
            <w:r>
              <w:rPr>
                <w:rFonts w:ascii="楷体_GB2312" w:eastAsia="楷体_GB2312" w:hint="eastAsia"/>
              </w:rPr>
              <w:t>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B7D64" w:rsidRDefault="009B7D6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博士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B7D64" w:rsidRDefault="009B7D6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硕士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B7D64" w:rsidRDefault="009B7D6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专业博士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7D64" w:rsidRDefault="009B7D6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专业硕士</w:t>
            </w:r>
          </w:p>
        </w:tc>
      </w:tr>
      <w:tr w:rsidR="00205B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05B09" w:rsidRDefault="00205B09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论文题目</w:t>
            </w:r>
          </w:p>
        </w:tc>
        <w:tc>
          <w:tcPr>
            <w:tcW w:w="9186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05B09" w:rsidRDefault="00205B09">
            <w:pPr>
              <w:rPr>
                <w:rFonts w:ascii="楷体_GB2312" w:eastAsia="楷体_GB2312" w:hint="eastAsia"/>
              </w:rPr>
            </w:pPr>
          </w:p>
        </w:tc>
      </w:tr>
      <w:tr w:rsidR="00205B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521" w:type="dxa"/>
            <w:gridSpan w:val="7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5B09" w:rsidRDefault="00205B09">
            <w:pPr>
              <w:rPr>
                <w:rFonts w:ascii="楷体_GB2312" w:eastAsia="楷体_GB2312" w:hint="eastAsia"/>
              </w:rPr>
            </w:pPr>
            <w:r w:rsidRPr="007A1B17">
              <w:rPr>
                <w:rFonts w:ascii="楷体_GB2312" w:eastAsia="楷体_GB2312" w:hint="eastAsia"/>
              </w:rPr>
              <w:t>专业学位论文形式</w:t>
            </w:r>
            <w:r>
              <w:rPr>
                <w:rFonts w:ascii="楷体_GB2312" w:eastAsia="楷体_GB2312" w:hint="eastAsia"/>
              </w:rPr>
              <w:t xml:space="preserve"> (</w:t>
            </w:r>
            <w:r w:rsidR="00C5508A">
              <w:rPr>
                <w:rFonts w:ascii="楷体_GB2312" w:eastAsia="楷体_GB2312"/>
              </w:rPr>
              <w:t>本栏填写</w:t>
            </w:r>
            <w:r w:rsidRPr="00205B09">
              <w:rPr>
                <w:rFonts w:ascii="楷体_GB2312" w:eastAsia="楷体_GB2312"/>
              </w:rPr>
              <w:t>参看附件论文形式</w:t>
            </w:r>
            <w:r w:rsidRPr="00205B09">
              <w:rPr>
                <w:rFonts w:ascii="楷体_GB2312" w:eastAsia="楷体_GB2312" w:hint="eastAsia"/>
              </w:rPr>
              <w:t>明细)</w:t>
            </w:r>
          </w:p>
        </w:tc>
        <w:tc>
          <w:tcPr>
            <w:tcW w:w="4099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5B09" w:rsidRDefault="00205B09">
            <w:pPr>
              <w:rPr>
                <w:rFonts w:ascii="楷体_GB2312" w:eastAsia="楷体_GB2312" w:hint="eastAsia"/>
              </w:rPr>
            </w:pPr>
          </w:p>
        </w:tc>
      </w:tr>
      <w:tr w:rsidR="005F7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F79F9" w:rsidRDefault="005F79F9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课题来源</w:t>
            </w:r>
          </w:p>
        </w:tc>
        <w:tc>
          <w:tcPr>
            <w:tcW w:w="9186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F79F9" w:rsidRDefault="005F79F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课题名称：</w:t>
            </w:r>
          </w:p>
        </w:tc>
      </w:tr>
      <w:tr w:rsidR="005F7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gridSpan w:val="2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F79F9" w:rsidRDefault="005F79F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9186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F79F9" w:rsidRDefault="005F79F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级别 (打</w:t>
            </w:r>
            <w:r>
              <w:rPr>
                <w:rFonts w:ascii="楷体_GB2312" w:eastAsia="楷体_GB2312" w:hint="eastAsia"/>
              </w:rPr>
              <w:sym w:font="Marlett" w:char="F061"/>
            </w:r>
            <w:r>
              <w:rPr>
                <w:rFonts w:ascii="楷体_GB2312" w:eastAsia="楷体_GB2312" w:hint="eastAsia"/>
              </w:rPr>
              <w:t xml:space="preserve">)：    国家级  </w:t>
            </w:r>
            <w:r>
              <w:rPr>
                <w:rFonts w:ascii="楷体_GB2312" w:eastAsia="楷体_GB2312" w:hint="eastAsia"/>
              </w:rPr>
              <w:sym w:font="Marlett" w:char="F02F"/>
            </w:r>
            <w:r>
              <w:rPr>
                <w:rFonts w:ascii="楷体_GB2312" w:eastAsia="楷体_GB2312" w:hint="eastAsia"/>
              </w:rPr>
              <w:t xml:space="preserve">          省部级  </w:t>
            </w:r>
            <w:r>
              <w:rPr>
                <w:rFonts w:ascii="楷体_GB2312" w:eastAsia="楷体_GB2312" w:hint="eastAsia"/>
              </w:rPr>
              <w:sym w:font="Marlett" w:char="F02F"/>
            </w:r>
            <w:r>
              <w:rPr>
                <w:rFonts w:ascii="楷体_GB2312" w:eastAsia="楷体_GB2312" w:hint="eastAsia"/>
              </w:rPr>
              <w:t xml:space="preserve">           自选  </w:t>
            </w:r>
            <w:r>
              <w:rPr>
                <w:rFonts w:ascii="楷体_GB2312" w:eastAsia="楷体_GB2312" w:hint="eastAsia"/>
              </w:rPr>
              <w:sym w:font="Marlett" w:char="F02F"/>
            </w:r>
          </w:p>
        </w:tc>
      </w:tr>
      <w:tr w:rsidR="005F7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F9" w:rsidRDefault="005F79F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创新点或主要内容和意义（仅罗列要点）：</w:t>
            </w:r>
          </w:p>
        </w:tc>
      </w:tr>
      <w:tr w:rsidR="005F79F9">
        <w:tblPrEx>
          <w:tblCellMar>
            <w:top w:w="0" w:type="dxa"/>
            <w:bottom w:w="0" w:type="dxa"/>
          </w:tblCellMar>
        </w:tblPrEx>
        <w:trPr>
          <w:cantSplit/>
          <w:trHeight w:val="3878"/>
        </w:trPr>
        <w:tc>
          <w:tcPr>
            <w:tcW w:w="10620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F79F9" w:rsidRDefault="005F79F9">
            <w:pPr>
              <w:rPr>
                <w:rFonts w:ascii="楷体_GB2312" w:eastAsia="楷体_GB2312" w:hint="eastAsia"/>
              </w:rPr>
            </w:pPr>
          </w:p>
          <w:p w:rsidR="005F79F9" w:rsidRDefault="005F79F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1.</w: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6172200" cy="1905"/>
                      <wp:effectExtent l="9525" t="7620" r="9525" b="9525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sYKwIAAFAEAAAOAAAAZHJzL2Uyb0RvYy54bWysVE2P2yAQvVfqf0DcE9tZ58uKs6rspJe0&#10;G2m3vRPAMSoGBCROVPW/dyDZbNNeqqo+4MG8efPmAy8eT51ER26d0KrE2TDFiCuqmVD7En95WQ9m&#10;GDlPFCNSK17iM3f4cfn+3aI3BR/pVkvGLQIS5YrelLj13hRJ4mjLO+KG2nAFh422HfGwtfuEWdID&#10;eyeTUZpOkl5bZqym3Dn4Wl8O8TLyNw2n/qlpHPdIlhi0+bjauO7CmiwXpNhbYlpBrzLIP6joiFAQ&#10;9EZVE0/QwYo/qDpBrXa68UOqu0Q3jaA85gDZZOlv2Ty3xPCYCxTHmVuZ3P+jpZ+PW4sEg95NMVKk&#10;gx5thOLoIZSmN64ARKW2NiRHT+rZbDT95pDSVUvUnkeJL2cDblnwSO5cwsYZCLDrP2kGGHLwOtbp&#10;1NgONVKYr8ExkEMt0Ck25nxrDD95ROHjJJuOoNsYUTjL5uk4hiJFYAm+xjr/kesOBaPEEhKInOS4&#10;cT6oeoMEuNJrIWVsvVSoL/F8PBpHB6elYOEwwJzd7ypp0ZGE4YnPNe4dLMSsiWsvOHd2tfYBRwqr&#10;D4pFq+WEra62J0JebJAlVQBCniD0al3m5vs8na9mq1k+yEeT1SBP63rwYV3lg8k6m47rh7qq6uxH&#10;EJ3lRSsY4yrofp3hLP+7Gbnepsv03ab4VqDknj1WEsS+vqPo2PLQ5cu87DQ7b20oeug+jG0EX69Y&#10;uBe/7iPq7Uew/AkAAP//AwBQSwMEFAAGAAgAAAAhAIPCvffbAAAABgEAAA8AAABkcnMvZG93bnJl&#10;di54bWxMj0FLw0AQhe+C/2EZwVu7q4USYiZFREXEg7YePE6y0yQ0Oxuy2zb5925Pepz3Hu99U2wm&#10;16sTj6HzgnC3NKBYam87aRC+dy+LDFSIJJZ6L4wwc4BNeX1VUG79Wb74tI2NSiUSckJoYxxyrUPd&#10;sqOw9ANL8vZ+dBTTOTbajnRO5a7X98astaNO0kJLAz+1XB+2R4fgAr39xFcT9Px5mMfnffZuqw/E&#10;25vp8QFU5Cn+heGCn9ChTEyVP4oNqkdYrdMrEWGxAnWxjcmSUCEY0GWh/+OXvwAAAP//AwBQSwEC&#10;LQAUAAYACAAAACEAtoM4kv4AAADhAQAAEwAAAAAAAAAAAAAAAAAAAAAAW0NvbnRlbnRfVHlwZXNd&#10;LnhtbFBLAQItABQABgAIAAAAIQA4/SH/1gAAAJQBAAALAAAAAAAAAAAAAAAAAC8BAABfcmVscy8u&#10;cmVsc1BLAQItABQABgAIAAAAIQCbvJsYKwIAAFAEAAAOAAAAAAAAAAAAAAAAAC4CAABkcnMvZTJv&#10;RG9jLnhtbFBLAQItABQABgAIAAAAIQCDwr332wAAAAYBAAAPAAAAAAAAAAAAAAAAAIUEAABkcnMv&#10;ZG93bnJldi54bWxQSwUGAAAAAAQABADzAAAAjQUAAAAA&#10;">
                      <v:stroke dashstyle="1 1"/>
                    </v:line>
                  </w:pict>
                </mc:Fallback>
              </mc:AlternateConten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97155</wp:posOffset>
                      </wp:positionV>
                      <wp:extent cx="6173470" cy="0"/>
                      <wp:effectExtent l="9525" t="11430" r="8255" b="7620"/>
                      <wp:wrapNone/>
                      <wp:docPr id="1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3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65pt" to="504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W/KAIAAE4EAAAOAAAAZHJzL2Uyb0RvYy54bWysVE2P2jAQvVfqf7ByhyQQviLCqkqgF9pF&#10;2m3vxnaIVce2bENAVf97xw5Qtr1UVXNwxvHMmzczz1k+nVuBTsxYrmQRpcMkQkwSRbk8FNGX181g&#10;HiHrsKRYKMmK6MJs9LR6/27Z6ZyNVKMEZQYBiLR5p4uocU7ncWxJw1psh0ozCYe1Mi12sDWHmBrc&#10;AXor4lGSTONOGaqNIsxa+Fr1h9Eq4Nc1I+65ri1zSBQRcHNhNWHd+zVeLXF+MFg3nFxp4H9g0WIu&#10;IekdqsIOo6Phf0C1nBhlVe2GRLWxqmtOWKgBqkmT36p5abBmoRZojtX3Ntn/B0s+n3YGcQqzm0ZI&#10;4hZmtOWSoXHme9Npm4NLKXfGV0fO8kVvFflmkVRlg+WBBY6vFw1xqY+I34T4jdWQYd99UhR88NGp&#10;0KhzbVpUC66/+kAPDs1A5zCZy30y7OwQgY/TdDbOZjBAcjuLce4hfKA21n1kqkXeKCIB9AMgPm2t&#10;85R+uXh3qTZciDB4IVFXRIvJaBICrBKc+kPvZs1hXwqDTthLJzyhPjh5dPM5K2yb3s9ebKVcryqj&#10;jpKGNA3DdH21Heait4GWkD4TFAlEr1avmu+LZLGer+fZIBtN14MsqarBh02ZDaabdDapxlVZVukP&#10;TzrN8oZTyqTnfVNwmv2dQq53qdfeXcP3BsVv0UMngeztHUiHefsR92LZK3rZmZsOQLTB+XrB/K14&#10;3IP9+BtY/QQAAP//AwBQSwMEFAAGAAgAAAAhAPP6EqXdAAAACQEAAA8AAABkcnMvZG93bnJldi54&#10;bWxMj8FOwzAQRO9I/IO1SNyoTSuqKI1TVQgQQhygcOC4ibdJ1Hgd2W6b/D2uONDjzoxm3xTr0fbi&#10;SD50jjXczxQI4tqZjhsN31/PdxmIEJEN9o5Jw0QB1uX1VYG5cSf+pOM2NiKVcMhRQxvjkEsZ6pYs&#10;hpkbiJO3c95iTKdvpPF4SuW2l3OlltJix+lDiwM9tlTvtwerwQZ8/YkvKsjpYz/5p132Zqp3rW9v&#10;xs0KRKQx/ofhjJ/QoUxMlTuwCaLXsFimKTHpDwsQZ1+pbA6i+lNkWcjLBeUvAAAA//8DAFBLAQIt&#10;ABQABgAIAAAAIQC2gziS/gAAAOEBAAATAAAAAAAAAAAAAAAAAAAAAABbQ29udGVudF9UeXBlc10u&#10;eG1sUEsBAi0AFAAGAAgAAAAhADj9If/WAAAAlAEAAAsAAAAAAAAAAAAAAAAALwEAAF9yZWxzLy5y&#10;ZWxzUEsBAi0AFAAGAAgAAAAhAHYEtb8oAgAATgQAAA4AAAAAAAAAAAAAAAAALgIAAGRycy9lMm9E&#10;b2MueG1sUEsBAi0AFAAGAAgAAAAhAPP6EqXdAAAACQEAAA8AAAAAAAAAAAAAAAAAggQAAGRycy9k&#10;b3ducmV2LnhtbFBLBQYAAAAABAAEAPMAAACMBQAAAAA=&#10;">
                      <v:stroke dashstyle="1 1"/>
                    </v:line>
                  </w:pict>
                </mc:Fallback>
              </mc:AlternateContent>
            </w:r>
          </w:p>
          <w:p w:rsidR="005F79F9" w:rsidRDefault="005F79F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2．</w: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6172200" cy="635"/>
                      <wp:effectExtent l="9525" t="7620" r="9525" b="10795"/>
                      <wp:wrapNone/>
                      <wp:docPr id="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7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ViKgIAAFA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BrObYKRI&#10;CzPaCMXRwyT0pjMuB5dSbW2ojp7Ui9lo+s0hpcuGqD2PHF/PBuKyEJG8CQkbZyDDrvukGfiQg9ex&#10;UafatqiWwnwNgQEcmoFOcTLn22T4ySMKH6fZ4wjGjRGFs2nPLSF5AAmhxjr/kesWBaPAEgqIkOS4&#10;cT6Q+uUS3JVeCynj6KVCXYHnk9EkBjgtBQuHwc3Z/a6UFh1JEE98YoVwcu8WclbENb2fO7tK+15X&#10;Vh8Ui2kaTtjqYnsiZG8DLalCJigTiF6sXjff5+l8NVvNxoPxaLoajNOqGnxYl+PBdJ09TqqHqiyr&#10;7EcgnY3zRjDGVeB91XA2/juNXG5Tr76bim8NSt6ix04C2es7ko4TD0Pu5bLT7Ly1VyWAbKPz5YqF&#10;e3G/B/v+R7D8CQAA//8DAFBLAwQUAAYACAAAACEAozY6TtsAAAAHAQAADwAAAGRycy9kb3ducmV2&#10;LnhtbEyPQUvDQBCF74L/YRnBW7trCyXEbIqIiogHrR48TrLTJDQ7G7LbNvn3Tk96fO8N731TbCff&#10;qxONsQts4W5pQBHXwXXcWPj+el5koGJCdtgHJgszRdiW11cF5i6c+ZNOu9QoKeGYo4U2pSHXOtYt&#10;eYzLMBBLtg+jxyRybLQb8SzlvtcrYzbaY8ey0OJAjy3Vh93RW/ARX3/Si4l6/jjM49M+e3PVu7W3&#10;N9PDPahEU/o7hgu+oEMpTFU4souqt7DeyCvJwmIN6hIbk4lRibECXRb6P3/5CwAA//8DAFBLAQIt&#10;ABQABgAIAAAAIQC2gziS/gAAAOEBAAATAAAAAAAAAAAAAAAAAAAAAABbQ29udGVudF9UeXBlc10u&#10;eG1sUEsBAi0AFAAGAAgAAAAhADj9If/WAAAAlAEAAAsAAAAAAAAAAAAAAAAALwEAAF9yZWxzLy5y&#10;ZWxzUEsBAi0AFAAGAAgAAAAhAOe1hWIqAgAAUAQAAA4AAAAAAAAAAAAAAAAALgIAAGRycy9lMm9E&#10;b2MueG1sUEsBAi0AFAAGAAgAAAAhAKM2Ok7bAAAABwEAAA8AAAAAAAAAAAAAAAAAhAQAAGRycy9k&#10;b3ducmV2LnhtbFBLBQYAAAAABAAEAPMAAACMBQAAAAA=&#10;">
                      <v:stroke dashstyle="1 1"/>
                    </v:line>
                  </w:pict>
                </mc:Fallback>
              </mc:AlternateConten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97155</wp:posOffset>
                      </wp:positionV>
                      <wp:extent cx="6172200" cy="0"/>
                      <wp:effectExtent l="9525" t="11430" r="9525" b="7620"/>
                      <wp:wrapNone/>
                      <wp:docPr id="1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65pt" to="7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NrIAIAAEQEAAAOAAAAZHJzL2Uyb0RvYy54bWysU02P2jAQvVfqf7B8hyRs+IoIq4pAL7SL&#10;tNsfYGyHWHVsyzYEVPW/d+wAYttLVZWDGWdm3ryZN148n1uJTtw6oVWJs2GKEVdUM6EOJf72thnM&#10;MHKeKEakVrzEF+7w8/Ljh0VnCj7SjZaMWwQgyhWdKXHjvSmSxNGGt8QNteEKnLW2LfFwtYeEWdIB&#10;eiuTUZpOkk5bZqym3Dn4WvVOvIz4dc2pf6lrxz2SJQZuPp42nvtwJssFKQ6WmEbQKw3yDyxaIhQU&#10;vUNVxBN0tOIPqFZQq52u/ZDqNtF1LSiPPUA3WfpbN68NMTz2AsNx5j4m9/9g6dfTziLBQLscI0Va&#10;0GgrFEdP0zCbzrgCQlZqZ0N39KxezVbT7w4pvWqIOvDI8e1iIC8LGcm7lHBxBirsuy+aQQw5eh0H&#10;da5tGyBhBOgc9bjc9eBnjyh8nGTTEYiMEb35ElLcEo11/jPXLQpGiSWQjsDktHU+ECHFLSTUUXoj&#10;pIxyS4W6Es/Ho3FMcFoKFpwhzNnDfiUtOpGwMPEXuwLPY1hArohr+jh3cZX2/S5ZfVQslmk4Yeur&#10;7YmQvQ20pAqVoEkgerX6XfkxT+fr2XqWD/LRZD3I06oafNqs8sFkk03H1VO1WlXZz0A6y4tGMMZV&#10;4H3b2yz/u724vqB+4+6bex9Q8h49ThLI3v4j6ahyELZfkb1ml529qQ+rGoOvzyq8hcc72I+Pf/kL&#10;AAD//wMAUEsDBBQABgAIAAAAIQC9JSxR3AAAAAkBAAAPAAAAZHJzL2Rvd25yZXYueG1sTI/NTsMw&#10;EITvSLyDtUjcqAMRURTiVFUkxA2UUg7ctvHmh8brEDtt+va44gDH/WY0O5OvFzOII02ut6zgfhWB&#10;IK6t7rlVsHt/vktBOI+scbBMCs7kYF1cX+WYaXviio5b34oQwi5DBZ33Yyalqzsy6FZ2JA5aYyeD&#10;PpxTK/WEpxBuBvkQRYk02HP40OFIZUf1YTsbBZ/NS/VVJq9zn77FFX435/SDSqVub5bNEwhPi/8z&#10;w6V+qA5F6LS3M2snBgVxEqb4wB9jEBc9itJA9r9EFrn8v6D4AQAA//8DAFBLAQItABQABgAIAAAA&#10;IQC2gziS/gAAAOEBAAATAAAAAAAAAAAAAAAAAAAAAABbQ29udGVudF9UeXBlc10ueG1sUEsBAi0A&#10;FAAGAAgAAAAhADj9If/WAAAAlAEAAAsAAAAAAAAAAAAAAAAALwEAAF9yZWxzLy5yZWxzUEsBAi0A&#10;FAAGAAgAAAAhAGmHk2sgAgAARAQAAA4AAAAAAAAAAAAAAAAALgIAAGRycy9lMm9Eb2MueG1sUEsB&#10;Ai0AFAAGAAgAAAAhAL0lLFHcAAAACQ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5F79F9" w:rsidRDefault="005F79F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3．</w: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6172200" cy="0"/>
                      <wp:effectExtent l="9525" t="7620" r="9525" b="11430"/>
                      <wp:wrapNone/>
                      <wp:docPr id="1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7in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ikIAIAAEQEAAAOAAAAZHJzL2Uyb0RvYy54bWysU8GO2jAQvVfqP1i+QwgEFiLCqiLQC+0i&#10;7fYDjO0Qq45t2YaAqv57xw5BbHupqnIw48zMmzfzxsvnSyPRmVsntCpwOhxhxBXVTKhjgb+9bQdz&#10;jJwnihGpFS/wlTv8vPr4YdmanI91rSXjFgGIcnlrClx7b/IkcbTmDXFDbbgCZ6VtQzxc7TFhlrSA&#10;3shkPBrNklZbZqym3Dn4WnZOvIr4VcWpf6kqxz2SBQZuPp42nodwJqslyY+WmFrQGw3yDywaIhQU&#10;vUOVxBN0suIPqEZQq52u/JDqJtFVJSiPPUA36ei3bl5rYnjsBYbjzH1M7v/B0q/nvUWCgXYTjBRp&#10;QKOdUBxN5mE2rXE5hKzV3obu6EW9mp2m3x1Sel0TdeSR49vVQF4aMpJ3KeHiDFQ4tF80gxhy8joO&#10;6lLZJkDCCNAl6nG968EvHlH4OEufxiAyRrT3JSTvE411/jPXDQpGgSWQjsDkvHM+ECF5HxLqKL0V&#10;Uka5pUJtgRfT8TQmOC0FC84Q5uzxsJYWnUlYmPiLXYHnMSwgl8TVXZy7ulL7bpesPikWy9ScsM3N&#10;9kTIzgZaUoVK0CQQvVndrvxYjBab+WaeDbLxbDPIRmU5+LRdZ4PZNn2alpNyvS7Tn4F0muW1YIyr&#10;wLvf2zT7u724vaBu4+6bex9Q8h49ThLI9v+RdFQ5CNutyEGz69726sOqxuDbswpv4fEO9uPjX/0C&#10;AAD//wMAUEsDBBQABgAIAAAAIQAiv+a22wAAAAcBAAAPAAAAZHJzL2Rvd25yZXYueG1sTI/NTsMw&#10;EITvSLyDtUjcWgciRVGIU1WREDdQChy4bePND43XIXba9O1xudDjzKxmvs03ixnEkSbXW1bwsI5A&#10;ENdW99wq+Hh/XqUgnEfWOFgmBWdysClub3LMtD1xRcedb0UoYZehgs77MZPS1R0ZdGs7EoessZNB&#10;H+TUSj3hKZSbQT5GUSIN9hwWOhyp7Kg+7Gaj4Kt5qb7L5HXu07e4wp/mnH5SqdT93bJ9AuFp8f/H&#10;cMEP6FAEpr2dWTsxKIiT8IpXsIpBXOIoSoOx/zNkkctr/uIXAAD//wMAUEsBAi0AFAAGAAgAAAAh&#10;ALaDOJL+AAAA4QEAABMAAAAAAAAAAAAAAAAAAAAAAFtDb250ZW50X1R5cGVzXS54bWxQSwECLQAU&#10;AAYACAAAACEAOP0h/9YAAACUAQAACwAAAAAAAAAAAAAAAAAvAQAAX3JlbHMvLnJlbHNQSwECLQAU&#10;AAYACAAAACEAHnM4pCACAABEBAAADgAAAAAAAAAAAAAAAAAuAgAAZHJzL2Uyb0RvYy54bWxQSwEC&#10;LQAUAAYACAAAACEAIr/mttsAAAAHAQAADwAAAAAAAAAAAAAAAAB6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97155</wp:posOffset>
                      </wp:positionV>
                      <wp:extent cx="6172200" cy="0"/>
                      <wp:effectExtent l="9525" t="11430" r="9525" b="7620"/>
                      <wp:wrapNone/>
                      <wp:docPr id="1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65pt" to="7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+KIQIAAEQEAAAOAAAAZHJzL2Uyb0RvYy54bWysU02P2jAQvVfqf7B8h3wssBARVlUCvWy7&#10;SLv9AcZ2iFXHtmxDQFX/e8cOILa9VFU5mHFm5s2beePl06mT6MitE1qVOBunGHFFNRNqX+Jvb5vR&#10;HCPniWJEasVLfOYOP60+flj2puC5brVk3CIAUa7oTYlb702RJI62vCNurA1X4Gy07YiHq90nzJIe&#10;0DuZ5Gk6S3ptmbGacufgaz048SriNw2n/qVpHPdIlhi4+XjaeO7CmayWpNhbYlpBLzTIP7DoiFBQ&#10;9AZVE0/QwYo/oDpBrXa68WOqu0Q3jaA89gDdZOlv3by2xPDYCwzHmduY3P+DpV+PW4sEA+1yjBTp&#10;QKNnoTh6WITZ9MYVEFKprQ3d0ZN6Nc+afndI6aolas8jx7ezgbwsZCTvUsLFGaiw679oBjHk4HUc&#10;1KmxXYCEEaBT1ON804OfPKLwcZY95iAyRvTqS0hxTTTW+c9cdygYJZZAOgKT47PzgQgpriGhjtIb&#10;IWWUWyrUl3gxzacxwWkpWHCGMGf3u0padCRhYeIvdgWe+7CAXBPXDnHu7Grth12y+qBYLNNywtYX&#10;2xMhBxtoSRUqQZNA9GINu/JjkS7W8/V8Mprks/Voktb16NOmmoxmm+xxWj/UVVVnPwPpbFK0gjGu&#10;Au/r3maTv9uLywsaNu62ubcBJe/R4ySB7PU/ko4qB2GHFdlpdt7aq/qwqjH48qzCW7i/g33/+Fe/&#10;AAAA//8DAFBLAwQUAAYACAAAACEAvSUsUdwAAAAJAQAADwAAAGRycy9kb3ducmV2LnhtbEyPzU7D&#10;MBCE70i8g7VI3KgDEVEU4lRVJMQNlFIO3Lbx5ofG6xA7bfr2uOIAx/1mNDuTrxcziCNNrres4H4V&#10;gSCure65VbB7f75LQTiPrHGwTArO5GBdXF/lmGl74oqOW9+KEMIuQwWd92Mmpas7MuhWdiQOWmMn&#10;gz6cUyv1hKcQbgb5EEWJNNhz+NDhSGVH9WE7GwWfzUv1VSavc5++xRV+N+f0g0qlbm+WzRMIT4v/&#10;M8OlfqgORei0tzNrJwYFcRKm+MAfYxAXPYrSQPa/RBa5/L+g+AEAAP//AwBQSwECLQAUAAYACAAA&#10;ACEAtoM4kv4AAADhAQAAEwAAAAAAAAAAAAAAAAAAAAAAW0NvbnRlbnRfVHlwZXNdLnhtbFBLAQIt&#10;ABQABgAIAAAAIQA4/SH/1gAAAJQBAAALAAAAAAAAAAAAAAAAAC8BAABfcmVscy8ucmVsc1BLAQIt&#10;ABQABgAIAAAAIQDLgk+KIQIAAEQEAAAOAAAAAAAAAAAAAAAAAC4CAABkcnMvZTJvRG9jLnhtbFBL&#10;AQItABQABgAIAAAAIQC9JSxR3AAAAAk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195580</wp:posOffset>
                      </wp:positionV>
                      <wp:extent cx="6170930" cy="635"/>
                      <wp:effectExtent l="10795" t="5080" r="9525" b="13335"/>
                      <wp:wrapNone/>
                      <wp:docPr id="1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093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5.4pt" to="7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eKIwIAAEYEAAAOAAAAZHJzL2Uyb0RvYy54bWysU8GO2jAQvVfqP1i5QxIILESEVZVAL7SL&#10;tNsPMLZDrDq2ZRsCqvrvHTsBLe2lqpqDM7bHb97Mm1k9X1qBzsxYrmQRpeMkQkwSRbk8FtG3t+1o&#10;ESHrsKRYKMmK6Mps9Lz++GHV6ZxNVKMEZQYBiLR5p4uocU7ncWxJw1psx0ozCZe1Mi12sDXHmBrc&#10;AXor4kmSzONOGaqNIsxaOK36y2gd8OuaEfdS15Y5JIoIuLmwmrAe/BqvVzg/GqwbTgYa+B9YtJhL&#10;CHqHqrDD6GT4H1AtJ0ZZVbsxUW2s6poTFnKAbNLkt2xeG6xZyAWKY/W9TPb/wZKv571BnIJ2aYQk&#10;bkGjHZcMZaE2nbY5uJRyb3x25CJf9U6R7xZJVTZYHlng+HbV8C711YwfnviN1RDh0H1RFHzwyalQ&#10;qEttWg8JJUCXoMf1rge7OETgcJ4+JcspyEbgbj6dBXyc355qY91nplrkjSISQDtA4/POOk8F5zcX&#10;H0mqLRciCC4k6opoOZvMwgOrBKf+0rtZczyUwqAz9i0TviHug5tHrrBtej97tZVyfTcZdZI0hGkY&#10;ppvBdpiL3gZaQvpIkCYQHay+W34sk+VmsVlko2wy34yypKpGn7ZlNppv06dZNa3Kskp/etJpljec&#10;UiY971vnptnfdcYwQ33P3Xv3XqD4ET1UEsje/oF00NlL60fN5gdFr3tz0x+aNTgPg+Wn4f0e7Pfj&#10;v/4FAAD//wMAUEsDBBQABgAIAAAAIQCXPMey3QAAAAkBAAAPAAAAZHJzL2Rvd25yZXYueG1sTI/N&#10;TsMwEITvSLyDtUjcqE0rRSHEqVAkxA2UUg7ctsnmp43tEDtt+vZsTnBa7c5odr50O5tenGn0nbMa&#10;HlcKBNnSVZ1tNOw/Xx9iED6grbB3ljRcycM2u71JMancxRZ03oVGcIj1CWpoQxgSKX3ZkkG/cgNZ&#10;1mo3Ggy8jo2sRrxwuOnlWqlIGuwsf2hxoLyl8rSbjIbv+q045tH71MUfmwJ/6mv8RbnW93fzyzOI&#10;QHP4M8NSn6tDxp0ObrKVF72GTbRmJ0/FBIuuVMxwh+XyBDJL5X+C7BcAAP//AwBQSwECLQAUAAYA&#10;CAAAACEAtoM4kv4AAADhAQAAEwAAAAAAAAAAAAAAAAAAAAAAW0NvbnRlbnRfVHlwZXNdLnhtbFBL&#10;AQItABQABgAIAAAAIQA4/SH/1gAAAJQBAAALAAAAAAAAAAAAAAAAAC8BAABfcmVscy8ucmVsc1BL&#10;AQItABQABgAIAAAAIQA5pVeKIwIAAEYEAAAOAAAAAAAAAAAAAAAAAC4CAABkcnMvZTJvRG9jLnht&#10;bFBLAQItABQABgAIAAAAIQCXPMey3QAAAAk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  <w:r w:rsidR="005F79F9">
              <w:rPr>
                <w:rFonts w:ascii="楷体_GB2312" w:eastAsia="楷体_GB2312" w:hint="eastAsia"/>
              </w:rPr>
              <w:t>4．</w:t>
            </w:r>
          </w:p>
        </w:tc>
      </w:tr>
      <w:tr w:rsidR="005F7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F79F9" w:rsidRDefault="005F79F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攻读学位期间已经发表的与学位论文相关的论文或成果的目录，并列出成果中的排名：（论文请注明是否是SCI、EI或核心期刊，已接受的附说明函复印件）</w:t>
            </w:r>
          </w:p>
        </w:tc>
      </w:tr>
      <w:tr w:rsidR="005F7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F9" w:rsidRDefault="005F79F9">
            <w:pPr>
              <w:rPr>
                <w:rFonts w:ascii="楷体_GB2312" w:eastAsia="楷体_GB2312" w:hint="eastAsia"/>
              </w:rPr>
            </w:pP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10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CsIAIAAEQ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MLuYDwS&#10;d7CjHZcM5ZmfTa9tASGV3BvfHbnIF71T5LtFUlUtlkcWOL5eNeSlPiN+k+IvVkOFQ/9FUYjBJ6fC&#10;oC6N6TwkjABdwj6u932wi0MEPs6zxXyWAC8y+mJcjInaWPeZqQ55o4wEkA7A+LyzzhPBxRji60i1&#10;5UKEdQuJ+jJazrJZSLBKcOqdPsya46ESBp2xF0z4ha7A8xjmkWts2yHOXm2t3KAlo06ShjItw3Rz&#10;sx3mYrCBlpC+EjQJRG/WoJUfy2S5WWwW+STP5ptJntT15NO2yifzbfpxVn+oq6pOf3rSaV60nFIm&#10;Pe9Rt2n+d7q4vaBBcXfl3gcUv0UPkwSy438gHbbsFztI5KDodW/G7YNUQ/DtWfm38HgH+/Hxr38B&#10;AAD//wMAUEsDBBQABgAIAAAAIQDueIAQ3AAAAAkBAAAPAAAAZHJzL2Rvd25yZXYueG1sTI/NTsMw&#10;EITvSLyDtUjcqEMqRVGIU6FIiBsoBQ7ctvHmB+J1iJ02fXsccaDHnRnNfpPvFjOII02ut6zgfhOB&#10;IK6t7rlV8P72dJeCcB5Z42CZFJzJwa64vsox0/bEFR33vhWhhF2GCjrvx0xKV3dk0G3sSBy8xk4G&#10;fTinVuoJT6HcDDKOokQa7Dl86HCksqP6ez8bBZ/Nc/VVJi9zn75uK/xpzukHlUrd3iyPDyA8Lf4/&#10;DCt+QIciMB3szNqJQcE2CVO8gjhOQKx+FK/K4U+RRS4vFxS/AAAA//8DAFBLAQItABQABgAIAAAA&#10;IQC2gziS/gAAAOEBAAATAAAAAAAAAAAAAAAAAAAAAABbQ29udGVudF9UeXBlc10ueG1sUEsBAi0A&#10;FAAGAAgAAAAhADj9If/WAAAAlAEAAAsAAAAAAAAAAAAAAAAALwEAAF9yZWxzLy5yZWxzUEsBAi0A&#10;FAAGAAgAAAAhANBg0KwgAgAARAQAAA4AAAAAAAAAAAAAAAAALgIAAGRycy9lMm9Eb2MueG1sUEsB&#10;Ai0AFAAGAAgAAAAhAO54gBDcAAAACQ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5F79F9">
              <w:rPr>
                <w:rFonts w:ascii="楷体_GB2312" w:eastAsia="楷体_GB2312" w:hint="eastAsia"/>
              </w:rPr>
              <w:t>1．</w:t>
            </w:r>
          </w:p>
          <w:p w:rsidR="005F79F9" w:rsidRDefault="005F79F9">
            <w:pPr>
              <w:rPr>
                <w:rFonts w:ascii="楷体_GB2312" w:eastAsia="楷体_GB2312" w:hint="eastAsia"/>
              </w:rPr>
            </w:pP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9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qx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gpEgL&#10;K9oJxVH+FEbTGVdAxFrtbWiOXtSL2Wn63SGl1w1RRx4pvl4N5GUhI3mTEi7OQIFD91kziCEnr+Oc&#10;LrVtAyRMAF3iOq73dfCLRxQ+zibz2TSFrdHBl5BiSDTW+U9ctygYJZZAOgKT8875QIQUQ0ioo/RW&#10;SBm3LRXqoN3pZBoTnJaCBWcIc/Z4WEuLziToJf5iV+B5DAvIFXFNH+eurtK+l5LVJ8VimYYTtrnZ&#10;ngjZ20BLqlAJmgSiN6uXyo9FutjMN/N8lE9mm1GeVtXo43adj2bb7MO0eqrW6yr7GUhnedEIxrgK&#10;vAfZZvnfyeL2gHrB3YV7H1DyFj1OEsgO/5F03HJYbC+Rg2bXvR22D0qNwbdXFZ7C4x3sx7e/+gUA&#10;AP//AwBQSwMEFAAGAAgAAAAhAKXhON/bAAAABwEAAA8AAABkcnMvZG93bnJldi54bWxMj81OwzAQ&#10;hO9IvIO1SNyoQyuFKMSpUCTEDZQCB27bePPTxusQO2369jhc4LTamdXsN9l2Nr040eg6ywruVxEI&#10;4srqjhsFH+/PdwkI55E19pZJwYUcbPPrqwxTbc9c0mnnGxFC2KWooPV+SKV0VUsG3coOxMGr7WjQ&#10;h3VspB7xHMJNL9dRFEuDHYcPLQ5UtFQdd5NR8FW/lIcifp265G1T4nd9ST6pUOr2Zn56BOFp9n/H&#10;sOAHdMgD095OrJ3oFWziUMUreAhjsaP1Iux/BZln8j9//gMAAP//AwBQSwECLQAUAAYACAAAACEA&#10;toM4kv4AAADhAQAAEwAAAAAAAAAAAAAAAAAAAAAAW0NvbnRlbnRfVHlwZXNdLnhtbFBLAQItABQA&#10;BgAIAAAAIQA4/SH/1gAAAJQBAAALAAAAAAAAAAAAAAAAAC8BAABfcmVscy8ucmVsc1BLAQItABQA&#10;BgAIAAAAIQDRzEqxHwIAAEMEAAAOAAAAAAAAAAAAAAAAAC4CAABkcnMvZTJvRG9jLnhtbFBLAQIt&#10;ABQABgAIAAAAIQCl4Tjf2wAAAAc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8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CcHw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iwEoNQirQg&#10;0U4ojvI8jKYzroCItdrb0By9qBez0/S7Q0qvG6KOPFJ8vRrIy0JG8iYlXJyBAofui2YQQ05exzld&#10;atsGSJgAukQ5rnc5+MUjCh9nk/lsmoJqdPAlpBgSjXX+M9ctCkaJJZCOwOS8cz4QIcUQEuoovRVS&#10;RrWlQl2JF9PJNCY4LQULzhDm7PGwlhadSdiX+ItdgecxLCBXxDV9nLu6Svt+law+KRbLNJywzc32&#10;RMjeBlpShUrQJBC9Wf2q/Fiki818M89H+WS2GeVpVY0+bdf5aLbNPk6rD9V6XWU/A+ksLxrBGFeB&#10;97C2Wf53a3F7QP3C3Rf3PqDkLXqcJJAd/iPpqHIQtl+Rg2bXvR3Uh02NwbdXFZ7C4x3sx7e/+gUA&#10;AP//AwBQSwMEFAAGAAgAAAAhAO54gBDcAAAACQEAAA8AAABkcnMvZG93bnJldi54bWxMj81OwzAQ&#10;hO9IvIO1SNyoQypFUYhToUiIGygFDty28eYH4nWInTZ9exxxoMedGc1+k+8WM4gjTa63rOB+E4Eg&#10;rq3uuVXw/vZ0l4JwHlnjYJkUnMnBrri+yjHT9sQVHfe+FaGEXYYKOu/HTEpXd2TQbexIHLzGTgZ9&#10;OKdW6glPodwMMo6iRBrsOXzocKSyo/p7PxsFn81z9VUmL3Ofvm4r/GnO6QeVSt3eLI8PIDwt/j8M&#10;K35AhyIwHezM2olBwTYJU7yCOE5ArH4Ur8rhT5FFLi8XFL8AAAD//wMAUEsBAi0AFAAGAAgAAAAh&#10;ALaDOJL+AAAA4QEAABMAAAAAAAAAAAAAAAAAAAAAAFtDb250ZW50X1R5cGVzXS54bWxQSwECLQAU&#10;AAYACAAAACEAOP0h/9YAAACUAQAACwAAAAAAAAAAAAAAAAAvAQAAX3JlbHMvLnJlbHNQSwECLQAU&#10;AAYACAAAACEA/SVwnB8CAABDBAAADgAAAAAAAAAAAAAAAAAuAgAAZHJzL2Uyb0RvYy54bWxQSwEC&#10;LQAUAAYACAAAACEA7niAENwAAAAJAQAADwAAAAAAAAAAAAAAAAB5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  <w:p w:rsidR="005F79F9" w:rsidRDefault="005F79F9">
            <w:pPr>
              <w:rPr>
                <w:rFonts w:ascii="楷体_GB2312" w:eastAsia="楷体_GB2312" w:hint="eastAsia"/>
              </w:rPr>
            </w:pP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7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j4IA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N8GkbTGVdAxFrtbWiOXtSL2Wn63SGl1w1RRx4pvl4N5GUhI3mTEi7OQIFD91kziCEnr+Oc&#10;LrVtAyRMAF3iOq73dfCLRxQ+zibz2TSFrdHBl5BiSDTW+U9ctygYJZZAOgKT8875QIQUQ0ioo/RW&#10;SBm3LRXqSryYTqYxwWkpWHCGMGePh7W06EyCXuIvdgWex7CAXBHX9HHu6irteylZfVIslmk4YZub&#10;7YmQvQ20pAqVoEkgerN6qfxYpIvNfDPPR/lkthnlaVWNPm7X+Wi2zZ6m1Ydqva6yn4F0lheNYIyr&#10;wHuQbZb/nSxuD6gX3F249wElb9HjJIHs8B9Jxy2HxfYSOWh23dth+6DUGHx7VeEpPN7Bfnz7q18A&#10;AAD//wMAUEsDBBQABgAIAAAAIQCl4Tjf2wAAAAcBAAAPAAAAZHJzL2Rvd25yZXYueG1sTI/NTsMw&#10;EITvSLyDtUjcqEMrhSjEqVAkxA2UAgdu23jz08brEDtt+vY4XOC02pnV7DfZdja9ONHoOssK7lcR&#10;COLK6o4bBR/vz3cJCOeRNfaWScGFHGzz66sMU23PXNJp5xsRQtilqKD1fkildFVLBt3KDsTBq+1o&#10;0Id1bKQe8RzCTS/XURRLgx2HDy0OVLRUHXeTUfBVv5SHIn6duuRtU+J3fUk+qVDq9mZ+egThafZ/&#10;x7DgB3TIA9PeTqyd6BVs4lDFK3gIY7Gj9SLsfwWZZ/I/f/4DAAD//wMAUEsBAi0AFAAGAAgAAAAh&#10;ALaDOJL+AAAA4QEAABMAAAAAAAAAAAAAAAAAAAAAAFtDb250ZW50X1R5cGVzXS54bWxQSwECLQAU&#10;AAYACAAAACEAOP0h/9YAAACUAQAACwAAAAAAAAAAAAAAAAAvAQAAX3JlbHMvLnJlbHNQSwECLQAU&#10;AAYACAAAACEAmkFY+CACAABDBAAADgAAAAAAAAAAAAAAAAAuAgAAZHJzL2Uyb0RvYy54bWxQSwEC&#10;LQAUAAYACAAAACEApeE439sAAAAHAQAADwAAAAAAAAAAAAAAAAB6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TXIAIAAEMEAAAOAAAAZHJzL2Uyb0RvYy54bWysU8GO2jAQvVfqP1i+QxIaUogIq4pAL7SL&#10;tNsPMLZDrDq2ZRsCqvrvHTuA2PZSVeVgxpmZN29mnhdP506iE7dOaFXhbJxixBXVTKhDhb+9bkYz&#10;jJwnihGpFa/whTv8tHz/btGbkk90qyXjFgGIcmVvKtx6b8okcbTlHXFjbbgCZ6NtRzxc7SFhlvSA&#10;3slkkqZF0mvLjNWUOwdf68GJlxG/aTj1z03juEeywsDNx9PGcx/OZLkg5cES0wp6pUH+gUVHhIKi&#10;d6iaeIKOVvwB1QlqtdONH1PdJbppBOWxB+gmS3/r5qUlhsdeYDjO3Mfk/h8s/XraWSRYhQuMFOlg&#10;RVuhOMqLMJreuBIiVmpnQ3P0rF7MVtPvDim9aok68Ejx9WIgLwsZyZuUcHEGCuz7L5pBDDl6Hed0&#10;bmwXIGEC6BzXcbmvg589ovCxmMyKaQpbozdfQspborHOf+a6Q8GosATSEZicts4HIqS8hYQ6Sm+E&#10;lHHbUqG+wvPpZBoTnJaCBWcIc/awX0mLTiToJf5iV+B5DAvINXHtEOcurtZ+kJLVR8VimZYTtr7a&#10;ngg52EBLqlAJmgSiV2uQyo95Ol/P1rN8lE+K9ShP63r0abPKR8Um+zitP9SrVZ39DKSzvGwFY1wF&#10;3jfZZvnfyeL6gAbB3YV7H1DyFj1OEsje/iPpuOWw2EEie80uO3vbPig1Bl9fVXgKj3ewH9/+8hcA&#10;AAD//wMAUEsDBBQABgAIAAAAIQDueIAQ3AAAAAkBAAAPAAAAZHJzL2Rvd25yZXYueG1sTI/NTsMw&#10;EITvSLyDtUjcqEMqRVGIU6FIiBsoBQ7ctvHmB+J1iJ02fXsccaDHnRnNfpPvFjOII02ut6zgfhOB&#10;IK6t7rlV8P72dJeCcB5Z42CZFJzJwa64vsox0/bEFR33vhWhhF2GCjrvx0xKV3dk0G3sSBy8xk4G&#10;fTinVuoJT6HcDDKOokQa7Dl86HCksqP6ez8bBZ/Nc/VVJi9zn75uK/xpzukHlUrd3iyPDyA8Lf4/&#10;DCt+QIciMB3szNqJQcE2CVO8gjhOQKx+FK/K4U+RRS4vFxS/AAAA//8DAFBLAQItABQABgAIAAAA&#10;IQC2gziS/gAAAOEBAAATAAAAAAAAAAAAAAAAAAAAAABbQ29udGVudF9UeXBlc10ueG1sUEsBAi0A&#10;FAAGAAgAAAAhADj9If/WAAAAlAEAAAsAAAAAAAAAAAAAAAAALwEAAF9yZWxzLy5yZWxzUEsBAi0A&#10;FAAGAAgAAAAhABi4FNcgAgAAQwQAAA4AAAAAAAAAAAAAAAAALgIAAGRycy9lMm9Eb2MueG1sUEsB&#10;Ai0AFAAGAAgAAAAhAO54gBDcAAAACQ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5F79F9" w:rsidRDefault="005F79F9">
            <w:pPr>
              <w:rPr>
                <w:rFonts w:ascii="楷体_GB2312" w:eastAsia="楷体_GB2312" w:hint="eastAsia"/>
              </w:rPr>
            </w:pP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5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ekIA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ipEgL&#10;K9oJxVH+FEbTGVdAxFrtbWiOXtSL2Wn63SGl1w1RRx4pvl4N5GUhI3mTEi7OQIFD91kziCEnr+Oc&#10;LrVtAyRMAF3iOq73dfCLRxQ+zibz2TSFrdHBl5BiSDTW+U9ctygYJZZAOgKT8875QIQUQ0ioo/RW&#10;SBm3LRXqSryYTqYxwWkpWHCGMGePh7W06EyCXuIvdgWex7CAXBHX9HHu6irteylZfVIslmk4YZub&#10;7YmQvQ20pAqVoEkgerN6qfxYpIvNfDPPR/lkthnlaVWNPm7X+Wi2zZ6m1Ydqva6yn4F0lheNYIyr&#10;wHuQbZb/nSxuD6gX3F249wElb9HjJIHs8B9Jxy2HxfYSOWh23dth+6DUGHx7VeEpPN7Bfnz7q18A&#10;AAD//wMAUEsDBBQABgAIAAAAIQCl4Tjf2wAAAAcBAAAPAAAAZHJzL2Rvd25yZXYueG1sTI/NTsMw&#10;EITvSLyDtUjcqEMrhSjEqVAkxA2UAgdu23jz08brEDtt+vY4XOC02pnV7DfZdja9ONHoOssK7lcR&#10;COLK6o4bBR/vz3cJCOeRNfaWScGFHGzz66sMU23PXNJp5xsRQtilqKD1fkildFVLBt3KDsTBq+1o&#10;0Id1bKQe8RzCTS/XURRLgx2HDy0OVLRUHXeTUfBVv5SHIn6duuRtU+J3fUk+qVDq9mZ+egThafZ/&#10;x7DgB3TIA9PeTqyd6BVs4lDFK3gIY7Gj9SLsfwWZZ/I/f/4DAAD//wMAUEsBAi0AFAAGAAgAAAAh&#10;ALaDOJL+AAAA4QEAABMAAAAAAAAAAAAAAAAAAAAAAFtDb250ZW50X1R5cGVzXS54bWxQSwECLQAU&#10;AAYACAAAACEAOP0h/9YAAACUAQAACwAAAAAAAAAAAAAAAAAvAQAAX3JlbHMvLnJlbHNQSwECLQAU&#10;AAYACAAAACEAMKK3pCACAABDBAAADgAAAAAAAAAAAAAAAAAuAgAAZHJzL2Uyb0RvYy54bWxQSwEC&#10;LQAUAAYACAAAACEApeE439sAAAAHAQAADwAAAAAAAAAAAAAAAAB6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4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GNIA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TPw2g64wqIWKu9Dc3Ri3oxO02/O6T0uiHqyCPF16uBvCxkJG9SwsUZKHDovmgGMeTkdZzT&#10;pbZtgIQJoEtcx/W+Dn7xiMLH2WQ+m6awNTr4ElIMicY6/5nrFgWjxBJIR2By3jkfiJBiCAl1lN4K&#10;KeO2pUJdiRfTyTQmOC0FC84Q5uzxsJYWnUnQS/zFrsDzGBaQK+KaPs5dXaV9LyWrT4rFMg0nbHOz&#10;PRGyt4GWVKESNAlEb1YvlR+LdLGZb+b5KJ/MNqM8rarRp+06H8222cdp9aFar6vsZyCd5UUjGOMq&#10;8B5km+V/J4vbA+oFdxfufUDJW/Q4SSA7/EfSccthsb1EDppd93bYPig1Bt9eVXgKj3ewH9/+6hcA&#10;AAD//wMAUEsDBBQABgAIAAAAIQDueIAQ3AAAAAkBAAAPAAAAZHJzL2Rvd25yZXYueG1sTI/NTsMw&#10;EITvSLyDtUjcqEMqRVGIU6FIiBsoBQ7ctvHmB+J1iJ02fXsccaDHnRnNfpPvFjOII02ut6zgfhOB&#10;IK6t7rlV8P72dJeCcB5Z42CZFJzJwa64vsox0/bEFR33vhWhhF2GCjrvx0xKV3dk0G3sSBy8xk4G&#10;fTinVuoJT6HcDDKOokQa7Dl86HCksqP6ez8bBZ/Nc/VVJi9zn75uK/xpzukHlUrd3iyPDyA8Lf4/&#10;DCt+QIciMB3szNqJQcE2CVO8gjhOQKx+FK/K4U+RRS4vFxS/AAAA//8DAFBLAQItABQABgAIAAAA&#10;IQC2gziS/gAAAOEBAAATAAAAAAAAAAAAAAAAAAAAAABbQ29udGVudF9UeXBlc10ueG1sUEsBAi0A&#10;FAAGAAgAAAAhADj9If/WAAAAlAEAAAsAAAAAAAAAAAAAAAAALwEAAF9yZWxzLy5yZWxzUEsBAi0A&#10;FAAGAAgAAAAhAEBqYY0gAgAAQwQAAA4AAAAAAAAAAAAAAAAALgIAAGRycy9lMm9Eb2MueG1sUEsB&#10;Ai0AFAAGAAgAAAAhAO54gBDcAAAACQ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5F79F9" w:rsidRDefault="005F79F9">
            <w:pPr>
              <w:rPr>
                <w:rFonts w:ascii="楷体_GB2312" w:eastAsia="楷体_GB2312" w:hint="eastAsia"/>
              </w:rPr>
            </w:pP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JvKAIAAE0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fMFKk&#10;gxE9CcVRvgit6Y0rwKNSWxuKoyf1bJ40/eaQ0lVL1J5Hii9nA3FZiEhehYSNM5Bg13/UDHzIwevY&#10;p1NjO9RIYb6GwAAOvUCnOJjzbTD85BGFj7PJfDZNYX70epaQIkCEQGOd/8B1h4JRYgn0IyA5Pjkf&#10;KP1yCe5Kb4SUce5Sob7Ei+lkGgOcloKFw+Dm7H5XSYuOJCgnPrE+OLl3Czlr4trBz51drf0gKqsP&#10;isU0LSdsfbE9EXKwgZZUIRMUCUQv1iCa74t0sZ6v5/kon8zWozyt69H7TZWPZpvs3bR+qKuqzn4E&#10;0lletIIxrgLvq4Cz/O8EcrlKg/RuEr41KHmNHjsJZK/vSDrOO4x4EMtOs/PWXnUAmo3Ol/sVLsX9&#10;Huz7v8DqJwAAAP//AwBQSwMEFAAGAAgAAAAhAHzoBvDbAAAABwEAAA8AAABkcnMvZG93bnJldi54&#10;bWxMj0FPwzAMhe9I/IfISNxYwpDGVJpOaBoIIQ5jcODoNl5brXGqJNvaf0+6C5wsv2c9fy9fDbYT&#10;J/KhdazhfqZAEFfOtFxr+P56uVuCCBHZYOeYNIwUYFVcX+WYGXfmTzrtYi1SCIcMNTQx9pmUoWrI&#10;Ypi5njh5e+ctxrT6WhqP5xRuOzlXaiEttpw+NNjTuqHqsDtaDTbg2098VUGO28PoN/vluyk/tL69&#10;GZ6fQEQa4t8xTPgJHYrEVLojmyA6DQ+LVCVqeExjstV8EsqLIItc/ucvfgEAAP//AwBQSwECLQAU&#10;AAYACAAAACEAtoM4kv4AAADhAQAAEwAAAAAAAAAAAAAAAAAAAAAAW0NvbnRlbnRfVHlwZXNdLnht&#10;bFBLAQItABQABgAIAAAAIQA4/SH/1gAAAJQBAAALAAAAAAAAAAAAAAAAAC8BAABfcmVscy8ucmVs&#10;c1BLAQItABQABgAIAAAAIQCp9PJvKAIAAE0EAAAOAAAAAAAAAAAAAAAAAC4CAABkcnMvZTJvRG9j&#10;LnhtbFBLAQItABQABgAIAAAAIQB86Abw2wAAAAcBAAAPAAAAAAAAAAAAAAAAAIIEAABkcnMvZG93&#10;bnJldi54bWxQSwUGAAAAAAQABADzAAAAigUAAAAA&#10;">
                      <v:stroke dashstyle="1 1"/>
                    </v:line>
                  </w:pict>
                </mc:Fallback>
              </mc:AlternateContent>
            </w: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/4IAIAAE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qaxNL1xBVhUamdDcvSsXsxW0+8OKV21RB14pPh6MeCXhWImb1zCxRkIsO+/aAY25Oh1rNO5&#10;sV2AhAqgc2zH5d4OfvaIwuNsMp9NU+gaHXQJKQZHY53/zHWHglBiCaQjMDltnQ9ESDGYhDhKb4SU&#10;sdtSob7Ei+lkGh2cloIFZTBz9rCvpEUnEuYlfjEr0DyaBeSauPZq5y6u1v46SlYfFYthWk7Y+iZ7&#10;IuRVBlpShUiQJBC9SddR+bFIF+v5ep6P8slsPcrTuh592lT5aLbJPk7rD3VV1dnPQDrLi1YwxlXg&#10;PYxtlv/dWNwW6Dpw98G9Fyh5ix4rCWSHfyQduxwaG/bMFXvNLjs7dB8mNRrftiqswuMd5MfdX/0C&#10;AAD//wMAUEsDBBQABgAIAAAAIQDueIAQ3AAAAAkBAAAPAAAAZHJzL2Rvd25yZXYueG1sTI/NTsMw&#10;EITvSLyDtUjcqEMqRVGIU6FIiBsoBQ7ctvHmB+J1iJ02fXsccaDHnRnNfpPvFjOII02ut6zgfhOB&#10;IK6t7rlV8P72dJeCcB5Z42CZFJzJwa64vsox0/bEFR33vhWhhF2GCjrvx0xKV3dk0G3sSBy8xk4G&#10;fTinVuoJT6HcDDKOokQa7Dl86HCksqP6ez8bBZ/Nc/VVJi9zn75uK/xpzukHlUrd3iyPDyA8Lf4/&#10;DCt+QIciMB3szNqJQcE2CVO8gjhOQKx+FK/K4U+RRS4vFxS/AAAA//8DAFBLAQItABQABgAIAAAA&#10;IQC2gziS/gAAAOEBAAATAAAAAAAAAAAAAAAAAAAAAABbQ29udGVudF9UeXBlc10ueG1sUEsBAi0A&#10;FAAGAAgAAAAhADj9If/WAAAAlAEAAAsAAAAAAAAAAAAAAAAALwEAAF9yZWxzLy5yZWxzUEsBAi0A&#10;FAAGAAgAAAAhAJSLz/ggAgAAQwQAAA4AAAAAAAAAAAAAAAAALgIAAGRycy9lMm9Eb2MueG1sUEsB&#10;Ai0AFAAGAAgAAAAhAO54gBDcAAAACQ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5F79F9" w:rsidRDefault="005F79F9">
            <w:pPr>
              <w:rPr>
                <w:rFonts w:ascii="楷体_GB2312" w:eastAsia="楷体_GB2312" w:hint="eastAsia"/>
              </w:rPr>
            </w:pPr>
          </w:p>
          <w:p w:rsidR="005F79F9" w:rsidRDefault="000F7E0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1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yLIAIAAEMEAAAOAAAAZHJzL2Uyb0RvYy54bWysU8Gu2jAQvFfqP1i+QxIaKESEpyqBXmgf&#10;0nv9AGM7xKpjW7YhoKr/3rUDtLSXqioHY8e7s7M74+XTuZPoxK0TWpU4G6cYcUU1E+pQ4i+vm9Ec&#10;I+eJYkRqxUt84Q4/rd6+Wfam4BPdasm4RQCiXNGbErfemyJJHG15R9xYG67gstG2Ix6O9pAwS3pA&#10;72QySdNZ0mvLjNWUOwdf6+ESryJ+03Dqn5vGcY9kiYGbj6uN6z6syWpJioMlphX0SoP8A4uOCAVF&#10;71A18QQdrfgDqhPUaqcbP6a6S3TTCMpjD9BNlv7WzUtLDI+9wHCcuY/J/T9Y+vm0s0gw0A4jRTqQ&#10;aCsUR9MsjKY3roCISu1saI6e1YvZavrVIaWrlqgDjxRfLwbyYkbykBIOzkCBff9JM4ghR6/jnM6N&#10;7QIkTACdoxyXuxz87BGFj7PJfDZNQTV6u0tIcUs01vmPXHcobEosgXQEJqet80AdQm8hoY7SGyFl&#10;VFsq1Jd4MZ1MY4LTUrBwGcKcPewradGJBL/EX5gDgD2EBeSauHaIcxdXaz9YyeqjYrFMywlbX/ee&#10;CDnsAUmqUAmaBKLX3WCVb4t0sZ6v5/kon8zWozyt69GHTZWPZpvs/bR+V1dVnX0PpLO8aAVjXAXe&#10;N9tm+d/Z4vqABsPdjXsfUPKIHpsHsrf/SDqqHIQdLLLX7LKzYU5BcHBqDL6+qvAUfj3HqJ9vf/UD&#10;AAD//wMAUEsDBBQABgAIAAAAIQCl4Tjf2wAAAAcBAAAPAAAAZHJzL2Rvd25yZXYueG1sTI/NTsMw&#10;EITvSLyDtUjcqEMrhSjEqVAkxA2UAgdu23jz08brEDtt+vY4XOC02pnV7DfZdja9ONHoOssK7lcR&#10;COLK6o4bBR/vz3cJCOeRNfaWScGFHGzz66sMU23PXNJp5xsRQtilqKD1fkildFVLBt3KDsTBq+1o&#10;0Id1bKQe8RzCTS/XURRLgx2HDy0OVLRUHXeTUfBVv5SHIn6duuRtU+J3fUk+qVDq9mZ+egThafZ/&#10;x7DgB3TIA9PeTqyd6BVs4lDFK3gIY7Gj9SLsfwWZZ/I/f/4DAAD//wMAUEsBAi0AFAAGAAgAAAAh&#10;ALaDOJL+AAAA4QEAABMAAAAAAAAAAAAAAAAAAAAAAFtDb250ZW50X1R5cGVzXS54bWxQSwECLQAU&#10;AAYACAAAACEAOP0h/9YAAACUAQAACwAAAAAAAAAAAAAAAAAvAQAAX3JlbHMvLnJlbHNQSwECLQAU&#10;AAYACAAAACEAvJFsiyACAABDBAAADgAAAAAAAAAAAAAAAAAuAgAAZHJzL2Uyb0RvYy54bWxQSwEC&#10;LQAUAAYACAAAACEApeE439sAAAAHAQAADwAAAAAAAAAAAAAAAAB6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</w:tc>
      </w:tr>
      <w:tr w:rsidR="005F7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F9" w:rsidRDefault="005F79F9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本人保证此表如实填写</w:t>
            </w:r>
          </w:p>
          <w:p w:rsidR="005F79F9" w:rsidRDefault="005F79F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自评：   等</w:t>
            </w:r>
          </w:p>
          <w:p w:rsidR="005F79F9" w:rsidRDefault="005F79F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学生（签名）：</w:t>
            </w:r>
          </w:p>
          <w:p w:rsidR="005F79F9" w:rsidRDefault="005F79F9">
            <w:pPr>
              <w:jc w:val="right"/>
              <w:rPr>
                <w:rFonts w:ascii="楷体_GB2312" w:eastAsia="楷体_GB2312" w:hint="eastAsia"/>
                <w:sz w:val="18"/>
              </w:rPr>
            </w:pPr>
            <w:r>
              <w:rPr>
                <w:rFonts w:ascii="楷体_GB2312" w:eastAsia="楷体_GB2312" w:hint="eastAsia"/>
                <w:sz w:val="18"/>
              </w:rPr>
              <w:t>年   月   日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F9" w:rsidRDefault="005F79F9">
            <w:pPr>
              <w:jc w:val="center"/>
              <w:rPr>
                <w:rFonts w:ascii="楷体_GB2312" w:eastAsia="楷体_GB2312" w:hint="eastAsia"/>
                <w:sz w:val="18"/>
              </w:rPr>
            </w:pPr>
            <w:r>
              <w:rPr>
                <w:rFonts w:ascii="楷体_GB2312" w:eastAsia="楷体_GB2312" w:hint="eastAsia"/>
                <w:sz w:val="18"/>
              </w:rPr>
              <w:t>该生论文我已审阅，以上情况属实</w:t>
            </w:r>
          </w:p>
          <w:p w:rsidR="005F79F9" w:rsidRDefault="005F79F9">
            <w:pPr>
              <w:jc w:val="center"/>
              <w:rPr>
                <w:rFonts w:ascii="楷体_GB2312" w:eastAsia="楷体_GB2312" w:hint="eastAsia"/>
                <w:sz w:val="18"/>
              </w:rPr>
            </w:pPr>
            <w:r>
              <w:rPr>
                <w:rFonts w:ascii="楷体_GB2312" w:eastAsia="楷体_GB2312" w:hint="eastAsia"/>
                <w:sz w:val="18"/>
              </w:rPr>
              <w:t xml:space="preserve">             可评为：     等</w:t>
            </w:r>
          </w:p>
          <w:p w:rsidR="005F79F9" w:rsidRDefault="005F79F9">
            <w:pPr>
              <w:rPr>
                <w:rFonts w:ascii="楷体_GB2312" w:eastAsia="楷体_GB2312" w:hint="eastAsia"/>
                <w:sz w:val="18"/>
              </w:rPr>
            </w:pPr>
            <w:r>
              <w:rPr>
                <w:rFonts w:ascii="楷体_GB2312" w:eastAsia="楷体_GB2312" w:hint="eastAsia"/>
              </w:rPr>
              <w:t>导师（签名）：</w:t>
            </w:r>
          </w:p>
          <w:p w:rsidR="005F79F9" w:rsidRDefault="005F79F9">
            <w:pPr>
              <w:jc w:val="righ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 w:val="18"/>
              </w:rPr>
              <w:t>年   月   日</w:t>
            </w:r>
          </w:p>
        </w:tc>
        <w:tc>
          <w:tcPr>
            <w:tcW w:w="2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F9" w:rsidRDefault="005F79F9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院（系）同意送审</w:t>
            </w:r>
          </w:p>
          <w:p w:rsidR="005F79F9" w:rsidRDefault="005F79F9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（盖章） </w:t>
            </w:r>
          </w:p>
          <w:p w:rsidR="005F79F9" w:rsidRDefault="005F79F9">
            <w:pPr>
              <w:jc w:val="center"/>
              <w:rPr>
                <w:rFonts w:ascii="楷体_GB2312" w:eastAsia="楷体_GB2312" w:hint="eastAsia"/>
              </w:rPr>
            </w:pPr>
          </w:p>
          <w:p w:rsidR="005F79F9" w:rsidRDefault="005F79F9">
            <w:pPr>
              <w:jc w:val="righ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 w:val="18"/>
              </w:rPr>
              <w:t>年   月   日</w:t>
            </w:r>
          </w:p>
        </w:tc>
        <w:tc>
          <w:tcPr>
            <w:tcW w:w="268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F9" w:rsidRDefault="005F79F9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此表已复印，留存备查   研究生培养单位</w:t>
            </w:r>
          </w:p>
          <w:p w:rsidR="005F79F9" w:rsidRDefault="005F79F9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（盖章）</w:t>
            </w:r>
          </w:p>
        </w:tc>
      </w:tr>
    </w:tbl>
    <w:p w:rsidR="005F79F9" w:rsidRDefault="005F79F9">
      <w:pPr>
        <w:rPr>
          <w:rFonts w:eastAsia="楷体_GB2312" w:hint="eastAsia"/>
        </w:rPr>
      </w:pPr>
      <w:r>
        <w:rPr>
          <w:rFonts w:eastAsia="楷体_GB2312" w:hint="eastAsia"/>
        </w:rPr>
        <w:t>备注：如填写内容较多，可填在反面，但不要赘述细节。</w:t>
      </w:r>
    </w:p>
    <w:sectPr w:rsidR="005F79F9">
      <w:pgSz w:w="11906" w:h="16838" w:code="9"/>
      <w:pgMar w:top="737" w:right="454" w:bottom="907" w:left="737" w:header="51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E9" w:rsidRDefault="003F3DE9" w:rsidP="00935F91">
      <w:r>
        <w:separator/>
      </w:r>
    </w:p>
  </w:endnote>
  <w:endnote w:type="continuationSeparator" w:id="0">
    <w:p w:rsidR="003F3DE9" w:rsidRDefault="003F3DE9" w:rsidP="0093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E9" w:rsidRDefault="003F3DE9" w:rsidP="00935F91">
      <w:r>
        <w:separator/>
      </w:r>
    </w:p>
  </w:footnote>
  <w:footnote w:type="continuationSeparator" w:id="0">
    <w:p w:rsidR="003F3DE9" w:rsidRDefault="003F3DE9" w:rsidP="0093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C95"/>
    <w:multiLevelType w:val="hybridMultilevel"/>
    <w:tmpl w:val="BFEA0414"/>
    <w:lvl w:ilvl="0" w:tplc="B1A480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07"/>
    <w:rsid w:val="000F7E03"/>
    <w:rsid w:val="001625AC"/>
    <w:rsid w:val="00205B09"/>
    <w:rsid w:val="00286260"/>
    <w:rsid w:val="003C4378"/>
    <w:rsid w:val="003F3DE9"/>
    <w:rsid w:val="00597F0C"/>
    <w:rsid w:val="005F79F9"/>
    <w:rsid w:val="006D5656"/>
    <w:rsid w:val="007A1B17"/>
    <w:rsid w:val="00886044"/>
    <w:rsid w:val="00935F91"/>
    <w:rsid w:val="009B7D64"/>
    <w:rsid w:val="00B5026C"/>
    <w:rsid w:val="00C5508A"/>
    <w:rsid w:val="00D54F22"/>
    <w:rsid w:val="00EC0FBA"/>
    <w:rsid w:val="00F012BB"/>
    <w:rsid w:val="00F1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unhideWhenUsed/>
    <w:rsid w:val="0093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35F9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35F91"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rsid w:val="007A1B1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unhideWhenUsed/>
    <w:rsid w:val="0093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35F9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35F91"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rsid w:val="007A1B1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pgy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上海市“双盲”抽检博士学位论文简况表</dc:title>
  <dc:creator>huying</dc:creator>
  <cp:lastModifiedBy>陈仁波</cp:lastModifiedBy>
  <cp:revision>2</cp:revision>
  <cp:lastPrinted>2004-07-19T03:09:00Z</cp:lastPrinted>
  <dcterms:created xsi:type="dcterms:W3CDTF">2018-04-02T03:22:00Z</dcterms:created>
  <dcterms:modified xsi:type="dcterms:W3CDTF">2018-04-02T03:22:00Z</dcterms:modified>
</cp:coreProperties>
</file>